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861ADD">
      <w:r>
        <w:t>Chapter 19</w:t>
      </w:r>
      <w:bookmarkStart w:id="0" w:name="_GoBack"/>
      <w:bookmarkEnd w:id="0"/>
    </w:p>
    <w:p w:rsidR="00861ADD" w:rsidRDefault="00861ADD">
      <w:r>
        <w:t xml:space="preserve">Why does Pasha attack his teacher, Mr. </w:t>
      </w:r>
      <w:proofErr w:type="spellStart"/>
      <w:r>
        <w:t>Kermani</w:t>
      </w:r>
      <w:proofErr w:type="spellEnd"/>
      <w:r>
        <w:t xml:space="preserve">?  </w:t>
      </w:r>
    </w:p>
    <w:p w:rsidR="00861ADD" w:rsidRDefault="00861ADD"/>
    <w:p w:rsidR="00861ADD" w:rsidRDefault="00861ADD"/>
    <w:p w:rsidR="00861ADD" w:rsidRDefault="00861ADD"/>
    <w:p w:rsidR="00861ADD" w:rsidRDefault="00861ADD"/>
    <w:p w:rsidR="00861ADD" w:rsidRDefault="00861ADD">
      <w:r>
        <w:t xml:space="preserve">What was the most insulting thing that the teacher said to Pasha? </w:t>
      </w:r>
    </w:p>
    <w:p w:rsidR="00861ADD" w:rsidRDefault="00861ADD"/>
    <w:p w:rsidR="00861ADD" w:rsidRDefault="00861ADD"/>
    <w:p w:rsidR="00861ADD" w:rsidRDefault="00861ADD"/>
    <w:p w:rsidR="00861ADD" w:rsidRDefault="00861ADD"/>
    <w:p w:rsidR="00861ADD" w:rsidRDefault="00861ADD">
      <w:r>
        <w:t>Even though the teacher was out of line, how could have Pasha handled the situation in a different way?</w:t>
      </w:r>
    </w:p>
    <w:p w:rsidR="00861ADD" w:rsidRDefault="00861ADD"/>
    <w:p w:rsidR="00861ADD" w:rsidRDefault="00861ADD"/>
    <w:p w:rsidR="00861ADD" w:rsidRDefault="00861ADD"/>
    <w:sectPr w:rsidR="0086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DD"/>
    <w:rsid w:val="003B7F6A"/>
    <w:rsid w:val="008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2016-05-11T19:26:00Z</cp:lastPrinted>
  <dcterms:created xsi:type="dcterms:W3CDTF">2016-05-11T19:24:00Z</dcterms:created>
  <dcterms:modified xsi:type="dcterms:W3CDTF">2016-05-11T19:26:00Z</dcterms:modified>
</cp:coreProperties>
</file>